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91" w:rsidRPr="00F1566A" w:rsidRDefault="00081E94">
      <w:pPr>
        <w:rPr>
          <w:rFonts w:ascii="Times New Roman" w:hAnsi="Times New Roman" w:cs="Times New Roman"/>
          <w:sz w:val="28"/>
          <w:szCs w:val="28"/>
        </w:rPr>
      </w:pPr>
      <w:r w:rsidRPr="00F156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План</w:t>
      </w:r>
    </w:p>
    <w:p w:rsidR="00081E94" w:rsidRPr="00F1566A" w:rsidRDefault="00081E94">
      <w:pPr>
        <w:rPr>
          <w:rFonts w:ascii="Times New Roman" w:hAnsi="Times New Roman" w:cs="Times New Roman"/>
          <w:sz w:val="28"/>
          <w:szCs w:val="28"/>
        </w:rPr>
      </w:pPr>
      <w:r w:rsidRPr="00F1566A">
        <w:rPr>
          <w:rFonts w:ascii="Times New Roman" w:hAnsi="Times New Roman" w:cs="Times New Roman"/>
          <w:sz w:val="28"/>
          <w:szCs w:val="28"/>
        </w:rPr>
        <w:t xml:space="preserve">                                         Мероприятий</w:t>
      </w:r>
      <w:proofErr w:type="gramStart"/>
      <w:r w:rsidRPr="00F156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F1036" w:rsidRPr="00F1566A">
        <w:rPr>
          <w:rFonts w:ascii="Times New Roman" w:hAnsi="Times New Roman" w:cs="Times New Roman"/>
          <w:sz w:val="28"/>
          <w:szCs w:val="28"/>
        </w:rPr>
        <w:t xml:space="preserve"> </w:t>
      </w:r>
      <w:r w:rsidRPr="00F1566A">
        <w:rPr>
          <w:rFonts w:ascii="Times New Roman" w:hAnsi="Times New Roman" w:cs="Times New Roman"/>
          <w:sz w:val="28"/>
          <w:szCs w:val="28"/>
        </w:rPr>
        <w:t xml:space="preserve"> посвящённых проведению  в МКОУ « Совхозная СОШ№6»</w:t>
      </w:r>
    </w:p>
    <w:p w:rsidR="00081E94" w:rsidRPr="00F1566A" w:rsidRDefault="00081E94">
      <w:pPr>
        <w:rPr>
          <w:rFonts w:ascii="Times New Roman" w:hAnsi="Times New Roman" w:cs="Times New Roman"/>
          <w:sz w:val="28"/>
          <w:szCs w:val="28"/>
        </w:rPr>
      </w:pPr>
      <w:r w:rsidRPr="00F1566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30063">
        <w:rPr>
          <w:rFonts w:ascii="Times New Roman" w:hAnsi="Times New Roman" w:cs="Times New Roman"/>
          <w:sz w:val="28"/>
          <w:szCs w:val="28"/>
        </w:rPr>
        <w:t xml:space="preserve">                          Международному дню  родных  языков </w:t>
      </w:r>
      <w:r w:rsidR="000C1F21" w:rsidRPr="00F1566A">
        <w:rPr>
          <w:rFonts w:ascii="Times New Roman" w:hAnsi="Times New Roman" w:cs="Times New Roman"/>
          <w:sz w:val="28"/>
          <w:szCs w:val="28"/>
        </w:rPr>
        <w:t xml:space="preserve"> в 2021</w:t>
      </w:r>
      <w:r w:rsidRPr="00F1566A">
        <w:rPr>
          <w:rFonts w:ascii="Times New Roman" w:hAnsi="Times New Roman" w:cs="Times New Roman"/>
          <w:sz w:val="28"/>
          <w:szCs w:val="28"/>
        </w:rPr>
        <w:t xml:space="preserve"> году.</w:t>
      </w:r>
    </w:p>
    <w:tbl>
      <w:tblPr>
        <w:tblStyle w:val="a3"/>
        <w:tblW w:w="0" w:type="auto"/>
        <w:tblLook w:val="04A0"/>
      </w:tblPr>
      <w:tblGrid>
        <w:gridCol w:w="1101"/>
        <w:gridCol w:w="6291"/>
        <w:gridCol w:w="3697"/>
        <w:gridCol w:w="3697"/>
      </w:tblGrid>
      <w:tr w:rsidR="00081E94" w:rsidRPr="00F1566A" w:rsidTr="00081E94">
        <w:tc>
          <w:tcPr>
            <w:tcW w:w="1101" w:type="dxa"/>
          </w:tcPr>
          <w:p w:rsidR="00081E94" w:rsidRPr="00F1566A" w:rsidRDefault="00081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91" w:type="dxa"/>
          </w:tcPr>
          <w:p w:rsidR="00081E94" w:rsidRPr="00F1566A" w:rsidRDefault="00081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Название мероприятий</w:t>
            </w:r>
          </w:p>
        </w:tc>
        <w:tc>
          <w:tcPr>
            <w:tcW w:w="3697" w:type="dxa"/>
          </w:tcPr>
          <w:p w:rsidR="00081E94" w:rsidRPr="00F1566A" w:rsidRDefault="00081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697" w:type="dxa"/>
          </w:tcPr>
          <w:p w:rsidR="00081E94" w:rsidRPr="00F1566A" w:rsidRDefault="00081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81E94" w:rsidRPr="00F1566A" w:rsidTr="00081E94">
        <w:tc>
          <w:tcPr>
            <w:tcW w:w="1101" w:type="dxa"/>
          </w:tcPr>
          <w:p w:rsidR="00081E94" w:rsidRPr="00F1566A" w:rsidRDefault="00081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91" w:type="dxa"/>
          </w:tcPr>
          <w:p w:rsidR="00081E94" w:rsidRPr="00F1566A" w:rsidRDefault="0052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 xml:space="preserve">День русского языка. </w:t>
            </w:r>
            <w:r w:rsidR="00081E94" w:rsidRPr="00F1566A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для старшеклассников </w:t>
            </w: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на тему « Русский язык – достояние народа».</w:t>
            </w: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Беседа « Как мы общаемся на страницах интернета».</w:t>
            </w: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Конкурс чтецов « Ода русскому языку».</w:t>
            </w: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  <w:proofErr w:type="gramEnd"/>
            <w:r w:rsidRPr="00F1566A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 « Путешествие в страну фразеологии»</w:t>
            </w:r>
          </w:p>
          <w:p w:rsidR="00527656" w:rsidRPr="00F1566A" w:rsidRDefault="0052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56" w:rsidRPr="00F1566A" w:rsidRDefault="00527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081E94" w:rsidRPr="00F1566A" w:rsidRDefault="000C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18.02.21</w:t>
            </w:r>
            <w:r w:rsidR="00527656" w:rsidRPr="00F1566A">
              <w:rPr>
                <w:rFonts w:ascii="Times New Roman" w:hAnsi="Times New Roman" w:cs="Times New Roman"/>
                <w:sz w:val="28"/>
                <w:szCs w:val="28"/>
              </w:rPr>
              <w:t>г. 9-11кл</w:t>
            </w: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36" w:rsidRPr="00F1566A" w:rsidRDefault="000C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18.02.21</w:t>
            </w:r>
            <w:r w:rsidR="001F1036" w:rsidRPr="00F1566A">
              <w:rPr>
                <w:rFonts w:ascii="Times New Roman" w:hAnsi="Times New Roman" w:cs="Times New Roman"/>
                <w:sz w:val="28"/>
                <w:szCs w:val="28"/>
              </w:rPr>
              <w:t>г   8 класс</w:t>
            </w: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36" w:rsidRPr="00F1566A" w:rsidRDefault="000C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18.02.21</w:t>
            </w:r>
            <w:r w:rsidR="001F1036" w:rsidRPr="00F1566A">
              <w:rPr>
                <w:rFonts w:ascii="Times New Roman" w:hAnsi="Times New Roman" w:cs="Times New Roman"/>
                <w:sz w:val="28"/>
                <w:szCs w:val="28"/>
              </w:rPr>
              <w:t>г   6а,6бкл</w:t>
            </w: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 xml:space="preserve">18.02.4кл </w:t>
            </w:r>
          </w:p>
        </w:tc>
        <w:tc>
          <w:tcPr>
            <w:tcW w:w="3697" w:type="dxa"/>
          </w:tcPr>
          <w:p w:rsidR="00081E94" w:rsidRPr="00F1566A" w:rsidRDefault="0052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 xml:space="preserve">Зам по ВР </w:t>
            </w:r>
            <w:proofErr w:type="spellStart"/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Чебаненко</w:t>
            </w:r>
            <w:proofErr w:type="spellEnd"/>
            <w:r w:rsidRPr="00F1566A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Какунина</w:t>
            </w:r>
            <w:proofErr w:type="spellEnd"/>
            <w:r w:rsidRPr="00F1566A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Магомедова С.Х.</w:t>
            </w: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Штапова</w:t>
            </w:r>
            <w:proofErr w:type="spellEnd"/>
            <w:r w:rsidRPr="00F1566A"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</w:tr>
      <w:tr w:rsidR="00081E94" w:rsidRPr="00F1566A" w:rsidTr="00081E94">
        <w:tc>
          <w:tcPr>
            <w:tcW w:w="1101" w:type="dxa"/>
          </w:tcPr>
          <w:p w:rsidR="00081E94" w:rsidRPr="00F1566A" w:rsidRDefault="0052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91" w:type="dxa"/>
          </w:tcPr>
          <w:p w:rsidR="00081E94" w:rsidRPr="00F1566A" w:rsidRDefault="0052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Классный час « Я говорю на родном языке»</w:t>
            </w:r>
          </w:p>
        </w:tc>
        <w:tc>
          <w:tcPr>
            <w:tcW w:w="3697" w:type="dxa"/>
          </w:tcPr>
          <w:p w:rsidR="00081E94" w:rsidRPr="00F1566A" w:rsidRDefault="000C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18.02.21</w:t>
            </w:r>
            <w:r w:rsidR="00527656" w:rsidRPr="00F1566A">
              <w:rPr>
                <w:rFonts w:ascii="Times New Roman" w:hAnsi="Times New Roman" w:cs="Times New Roman"/>
                <w:sz w:val="28"/>
                <w:szCs w:val="28"/>
              </w:rPr>
              <w:t>.  2 класс</w:t>
            </w:r>
          </w:p>
        </w:tc>
        <w:tc>
          <w:tcPr>
            <w:tcW w:w="3697" w:type="dxa"/>
          </w:tcPr>
          <w:p w:rsidR="00081E94" w:rsidRPr="00F1566A" w:rsidRDefault="0052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Керимова А.Г.</w:t>
            </w:r>
          </w:p>
        </w:tc>
      </w:tr>
      <w:tr w:rsidR="00081E94" w:rsidRPr="00F1566A" w:rsidTr="00081E94">
        <w:tc>
          <w:tcPr>
            <w:tcW w:w="1101" w:type="dxa"/>
          </w:tcPr>
          <w:p w:rsidR="00081E94" w:rsidRPr="00F1566A" w:rsidRDefault="0052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291" w:type="dxa"/>
          </w:tcPr>
          <w:p w:rsidR="00081E94" w:rsidRPr="00F1566A" w:rsidRDefault="0052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Устный журнал « Фольклор дагестанского народа»</w:t>
            </w:r>
          </w:p>
        </w:tc>
        <w:tc>
          <w:tcPr>
            <w:tcW w:w="3697" w:type="dxa"/>
          </w:tcPr>
          <w:p w:rsidR="00081E94" w:rsidRPr="00F1566A" w:rsidRDefault="000C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19.02.21</w:t>
            </w:r>
            <w:r w:rsidR="00527656" w:rsidRPr="00F1566A">
              <w:rPr>
                <w:rFonts w:ascii="Times New Roman" w:hAnsi="Times New Roman" w:cs="Times New Roman"/>
                <w:sz w:val="28"/>
                <w:szCs w:val="28"/>
              </w:rPr>
              <w:t>. 4а,4бклассы</w:t>
            </w:r>
          </w:p>
        </w:tc>
        <w:tc>
          <w:tcPr>
            <w:tcW w:w="3697" w:type="dxa"/>
          </w:tcPr>
          <w:p w:rsidR="00081E94" w:rsidRPr="00F1566A" w:rsidRDefault="0052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Ватеичкина</w:t>
            </w:r>
            <w:proofErr w:type="spellEnd"/>
            <w:r w:rsidRPr="00F1566A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081E94" w:rsidRPr="00F1566A" w:rsidTr="00081E94">
        <w:tc>
          <w:tcPr>
            <w:tcW w:w="1101" w:type="dxa"/>
          </w:tcPr>
          <w:p w:rsidR="00081E94" w:rsidRPr="00F1566A" w:rsidRDefault="0052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91" w:type="dxa"/>
          </w:tcPr>
          <w:p w:rsidR="00081E94" w:rsidRPr="00F1566A" w:rsidRDefault="0052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Диспут « Надо ли изучать родной язык»</w:t>
            </w:r>
          </w:p>
        </w:tc>
        <w:tc>
          <w:tcPr>
            <w:tcW w:w="3697" w:type="dxa"/>
          </w:tcPr>
          <w:p w:rsidR="00081E94" w:rsidRPr="00F1566A" w:rsidRDefault="000C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19.02.21</w:t>
            </w:r>
            <w:r w:rsidR="00527656" w:rsidRPr="00F1566A">
              <w:rPr>
                <w:rFonts w:ascii="Times New Roman" w:hAnsi="Times New Roman" w:cs="Times New Roman"/>
                <w:sz w:val="28"/>
                <w:szCs w:val="28"/>
              </w:rPr>
              <w:t>г   7класс</w:t>
            </w:r>
          </w:p>
        </w:tc>
        <w:tc>
          <w:tcPr>
            <w:tcW w:w="3697" w:type="dxa"/>
          </w:tcPr>
          <w:p w:rsidR="00081E94" w:rsidRPr="00F1566A" w:rsidRDefault="0052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Пахлаева</w:t>
            </w:r>
            <w:proofErr w:type="spellEnd"/>
            <w:r w:rsidRPr="00F1566A">
              <w:rPr>
                <w:rFonts w:ascii="Times New Roman" w:hAnsi="Times New Roman" w:cs="Times New Roman"/>
                <w:sz w:val="28"/>
                <w:szCs w:val="28"/>
              </w:rPr>
              <w:t xml:space="preserve"> Н.М</w:t>
            </w:r>
          </w:p>
        </w:tc>
      </w:tr>
      <w:tr w:rsidR="00081E94" w:rsidRPr="00F1566A" w:rsidTr="00081E94">
        <w:tc>
          <w:tcPr>
            <w:tcW w:w="1101" w:type="dxa"/>
          </w:tcPr>
          <w:p w:rsidR="00081E94" w:rsidRPr="00F1566A" w:rsidRDefault="0052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91" w:type="dxa"/>
          </w:tcPr>
          <w:p w:rsidR="00081E94" w:rsidRPr="00F1566A" w:rsidRDefault="0052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Конкурс иллюстраций к сказкам народов Дагестана.</w:t>
            </w:r>
          </w:p>
        </w:tc>
        <w:tc>
          <w:tcPr>
            <w:tcW w:w="3697" w:type="dxa"/>
          </w:tcPr>
          <w:p w:rsidR="00081E94" w:rsidRPr="00F1566A" w:rsidRDefault="000C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20.02.21</w:t>
            </w:r>
            <w:r w:rsidR="00527656" w:rsidRPr="00F1566A">
              <w:rPr>
                <w:rFonts w:ascii="Times New Roman" w:hAnsi="Times New Roman" w:cs="Times New Roman"/>
                <w:sz w:val="28"/>
                <w:szCs w:val="28"/>
              </w:rPr>
              <w:t>г   1-6классы</w:t>
            </w:r>
          </w:p>
        </w:tc>
        <w:tc>
          <w:tcPr>
            <w:tcW w:w="3697" w:type="dxa"/>
          </w:tcPr>
          <w:p w:rsidR="00081E94" w:rsidRPr="00F1566A" w:rsidRDefault="0052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 xml:space="preserve">Пионервожатая </w:t>
            </w:r>
            <w:proofErr w:type="spellStart"/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Магамаева</w:t>
            </w:r>
            <w:proofErr w:type="spellEnd"/>
            <w:r w:rsidRPr="00F1566A">
              <w:rPr>
                <w:rFonts w:ascii="Times New Roman" w:hAnsi="Times New Roman" w:cs="Times New Roman"/>
                <w:sz w:val="28"/>
                <w:szCs w:val="28"/>
              </w:rPr>
              <w:t xml:space="preserve"> Т.К.</w:t>
            </w:r>
          </w:p>
        </w:tc>
      </w:tr>
      <w:tr w:rsidR="00081E94" w:rsidRPr="00F1566A" w:rsidTr="00081E94">
        <w:tc>
          <w:tcPr>
            <w:tcW w:w="1101" w:type="dxa"/>
          </w:tcPr>
          <w:p w:rsidR="00081E94" w:rsidRPr="00F1566A" w:rsidRDefault="0052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91" w:type="dxa"/>
          </w:tcPr>
          <w:p w:rsidR="00081E94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День  родного языка</w:t>
            </w: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 Родной язык – неиссякаемый </w:t>
            </w: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родник»</w:t>
            </w:r>
          </w:p>
          <w:p w:rsidR="001F1036" w:rsidRPr="00F1566A" w:rsidRDefault="0072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композиция </w:t>
            </w:r>
            <w:r w:rsidR="001F1036" w:rsidRPr="00F1566A">
              <w:rPr>
                <w:rFonts w:ascii="Times New Roman" w:hAnsi="Times New Roman" w:cs="Times New Roman"/>
                <w:sz w:val="28"/>
                <w:szCs w:val="28"/>
              </w:rPr>
              <w:t xml:space="preserve"> с презентацией « Родной язык – святой язык, отца и матери язык»</w:t>
            </w: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081E94" w:rsidRPr="00F1566A" w:rsidRDefault="000C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21.02.21</w:t>
            </w:r>
            <w:r w:rsidR="001F1036" w:rsidRPr="00F1566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5класс</w:t>
            </w: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036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 xml:space="preserve">21.02.19г </w:t>
            </w:r>
          </w:p>
          <w:p w:rsidR="001F1036" w:rsidRPr="00F1566A" w:rsidRDefault="0072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 xml:space="preserve">5 – 11 </w:t>
            </w:r>
            <w:r w:rsidR="001F1036" w:rsidRPr="00F1566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697" w:type="dxa"/>
          </w:tcPr>
          <w:p w:rsidR="00081E94" w:rsidRPr="00F1566A" w:rsidRDefault="001F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Магомедова С.Х.</w:t>
            </w:r>
          </w:p>
          <w:p w:rsidR="007265B8" w:rsidRPr="00F1566A" w:rsidRDefault="007265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5B8" w:rsidRPr="00F1566A" w:rsidRDefault="007265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5B8" w:rsidRPr="00F1566A" w:rsidRDefault="007265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5B8" w:rsidRPr="00F1566A" w:rsidRDefault="0072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  <w:tr w:rsidR="007265B8" w:rsidRPr="00F1566A" w:rsidTr="00081E94">
        <w:tc>
          <w:tcPr>
            <w:tcW w:w="1101" w:type="dxa"/>
          </w:tcPr>
          <w:p w:rsidR="007265B8" w:rsidRPr="00F1566A" w:rsidRDefault="0072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291" w:type="dxa"/>
          </w:tcPr>
          <w:p w:rsidR="007265B8" w:rsidRPr="00F1566A" w:rsidRDefault="0072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Информационное освещение мероприятий, посвящённых  Международному Дню коренных народов.</w:t>
            </w:r>
          </w:p>
        </w:tc>
        <w:tc>
          <w:tcPr>
            <w:tcW w:w="3697" w:type="dxa"/>
          </w:tcPr>
          <w:p w:rsidR="007265B8" w:rsidRPr="00F1566A" w:rsidRDefault="007265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7265B8" w:rsidRPr="00F1566A" w:rsidRDefault="0072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66A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</w:tr>
    </w:tbl>
    <w:p w:rsidR="00081E94" w:rsidRPr="00F1566A" w:rsidRDefault="00081E94">
      <w:pPr>
        <w:rPr>
          <w:rFonts w:ascii="Times New Roman" w:hAnsi="Times New Roman" w:cs="Times New Roman"/>
          <w:sz w:val="28"/>
          <w:szCs w:val="28"/>
        </w:rPr>
      </w:pPr>
    </w:p>
    <w:p w:rsidR="007265B8" w:rsidRPr="00F1566A" w:rsidRDefault="007265B8">
      <w:pPr>
        <w:rPr>
          <w:rFonts w:ascii="Times New Roman" w:hAnsi="Times New Roman" w:cs="Times New Roman"/>
          <w:sz w:val="28"/>
          <w:szCs w:val="28"/>
        </w:rPr>
      </w:pPr>
      <w:r w:rsidRPr="00F156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Зам по ВР   </w:t>
      </w:r>
      <w:proofErr w:type="spellStart"/>
      <w:r w:rsidRPr="00F1566A">
        <w:rPr>
          <w:rFonts w:ascii="Times New Roman" w:hAnsi="Times New Roman" w:cs="Times New Roman"/>
          <w:sz w:val="28"/>
          <w:szCs w:val="28"/>
        </w:rPr>
        <w:t>Чебаненко</w:t>
      </w:r>
      <w:proofErr w:type="spellEnd"/>
      <w:r w:rsidRPr="00F1566A">
        <w:rPr>
          <w:rFonts w:ascii="Times New Roman" w:hAnsi="Times New Roman" w:cs="Times New Roman"/>
          <w:sz w:val="28"/>
          <w:szCs w:val="28"/>
        </w:rPr>
        <w:t xml:space="preserve">  Н.М.</w:t>
      </w:r>
    </w:p>
    <w:sectPr w:rsidR="007265B8" w:rsidRPr="00F1566A" w:rsidSect="00081E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1E94"/>
    <w:rsid w:val="00081E94"/>
    <w:rsid w:val="000C1F21"/>
    <w:rsid w:val="001F1036"/>
    <w:rsid w:val="00423A22"/>
    <w:rsid w:val="00527656"/>
    <w:rsid w:val="007265B8"/>
    <w:rsid w:val="00830063"/>
    <w:rsid w:val="008B4391"/>
    <w:rsid w:val="00C74A6F"/>
    <w:rsid w:val="00F1566A"/>
    <w:rsid w:val="00F3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41D6E-2C53-49E5-BAEC-8004F4FA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2021-02-13T07:57:00Z</cp:lastPrinted>
  <dcterms:created xsi:type="dcterms:W3CDTF">2019-02-11T11:21:00Z</dcterms:created>
  <dcterms:modified xsi:type="dcterms:W3CDTF">2021-02-24T07:45:00Z</dcterms:modified>
</cp:coreProperties>
</file>